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A0676E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A0676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SHOECOVER CPE </w:t>
      </w:r>
      <w:r w:rsidR="00B73A76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10</w:t>
      </w:r>
      <w:r w:rsidRPr="00A0676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0µ </w:t>
      </w:r>
      <w:r w:rsidR="00B73A7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ANTI-SLIP </w:t>
      </w:r>
      <w:r w:rsidR="00B73A76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WH</w:t>
      </w:r>
      <w:r w:rsidRPr="00A0676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 15X41</w:t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 xml:space="preserve"> 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956166" w:rsidRPr="0095616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GUNA12</w:t>
      </w:r>
      <w:r w:rsidR="00851F7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1354</w:t>
      </w:r>
    </w:p>
    <w:p w:rsidR="0017466F" w:rsidRDefault="00FB6AFF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7082AD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09384F" w:rsidRDefault="00255CAA" w:rsidP="005F6AAA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956166">
        <w:rPr>
          <w:rFonts w:ascii="Arial Narrow" w:eastAsia="宋体" w:hAnsi="Arial Narrow"/>
          <w:sz w:val="22"/>
          <w:lang w:val="en-GB" w:eastAsia="zh-CN"/>
        </w:rPr>
        <w:t>shoe cover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is made of </w:t>
      </w:r>
      <w:r w:rsidR="00B73A76">
        <w:rPr>
          <w:rFonts w:ascii="Arial Narrow" w:eastAsia="宋体" w:hAnsi="Arial Narrow"/>
          <w:sz w:val="22"/>
          <w:lang w:val="en-GB" w:eastAsia="zh-CN"/>
        </w:rPr>
        <w:t>10</w:t>
      </w:r>
      <w:r w:rsidR="002B46C8">
        <w:rPr>
          <w:rFonts w:ascii="Arial Narrow" w:eastAsia="宋体" w:hAnsi="Arial Narrow"/>
          <w:sz w:val="22"/>
          <w:lang w:val="en-GB" w:eastAsia="zh-CN"/>
        </w:rPr>
        <w:t>0</w:t>
      </w:r>
      <w:r w:rsidR="00956166" w:rsidRPr="00956166">
        <w:rPr>
          <w:rFonts w:ascii="Arial Narrow" w:eastAsia="宋体" w:hAnsi="Arial Narrow"/>
          <w:sz w:val="22"/>
          <w:lang w:val="en-GB" w:eastAsia="zh-CN"/>
        </w:rPr>
        <w:t>µ</w:t>
      </w:r>
      <w:r w:rsidR="00956166">
        <w:rPr>
          <w:rFonts w:ascii="Arial Narrow" w:eastAsia="宋体" w:hAnsi="Arial Narrow"/>
          <w:sz w:val="22"/>
          <w:lang w:val="en-GB" w:eastAsia="zh-CN"/>
        </w:rPr>
        <w:t>m CPE film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,</w:t>
      </w:r>
      <w:r w:rsidR="00956166">
        <w:rPr>
          <w:rFonts w:ascii="Arial Narrow" w:eastAsia="宋体" w:hAnsi="Arial Narrow"/>
          <w:sz w:val="22"/>
          <w:lang w:val="en-GB" w:eastAsia="zh-CN"/>
        </w:rPr>
        <w:t xml:space="preserve"> </w:t>
      </w:r>
      <w:r w:rsidR="00B73A76">
        <w:rPr>
          <w:rFonts w:ascii="Arial Narrow" w:eastAsia="宋体" w:hAnsi="Arial Narrow"/>
          <w:sz w:val="22"/>
          <w:lang w:val="en-GB" w:eastAsia="zh-CN"/>
        </w:rPr>
        <w:t>anti-slip, white</w:t>
      </w:r>
      <w:r w:rsidR="00956166">
        <w:rPr>
          <w:rFonts w:ascii="Arial Narrow" w:eastAsia="宋体" w:hAnsi="Arial Narrow"/>
          <w:sz w:val="22"/>
          <w:lang w:val="en-GB" w:eastAsia="zh-CN"/>
        </w:rPr>
        <w:t xml:space="preserve"> </w:t>
      </w:r>
      <w:proofErr w:type="spellStart"/>
      <w:r w:rsidR="00956166">
        <w:rPr>
          <w:rFonts w:ascii="Arial Narrow" w:eastAsia="宋体" w:hAnsi="Arial Narrow"/>
          <w:sz w:val="22"/>
          <w:lang w:val="en-GB" w:eastAsia="zh-CN"/>
        </w:rPr>
        <w:t>color</w:t>
      </w:r>
      <w:bookmarkStart w:id="0" w:name="_GoBack"/>
      <w:bookmarkEnd w:id="0"/>
      <w:proofErr w:type="spellEnd"/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 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with elastic</w:t>
      </w:r>
      <w:r w:rsidR="00956166">
        <w:rPr>
          <w:rFonts w:ascii="Arial Narrow" w:eastAsia="宋体" w:hAnsi="Arial Narrow"/>
          <w:sz w:val="22"/>
          <w:lang w:val="en-GB" w:eastAsia="zh-CN"/>
        </w:rPr>
        <w:t xml:space="preserve"> at opening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.</w:t>
      </w:r>
    </w:p>
    <w:p w:rsidR="005F6AAA" w:rsidRPr="005A34E5" w:rsidRDefault="005F6AAA" w:rsidP="005F6AAA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5A34E5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AF579D" w:rsidRPr="00FA1CB4" w:rsidRDefault="00AF579D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956166" w:rsidRDefault="00255CAA" w:rsidP="00255CAA">
      <w:pPr>
        <w:rPr>
          <w:rFonts w:ascii="Arial Narrow" w:hAnsi="Arial Narrow"/>
          <w:sz w:val="20"/>
          <w:lang w:val="en-GB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 w:rsidR="00B73A76">
        <w:rPr>
          <w:rFonts w:ascii="Arial Narrow" w:hAnsi="Arial Narrow"/>
          <w:sz w:val="22"/>
          <w:lang w:val="en-GB" w:eastAsia="zh-CN"/>
        </w:rPr>
        <w:t>10</w:t>
      </w:r>
      <w:r w:rsidR="002B46C8">
        <w:rPr>
          <w:rFonts w:ascii="Arial Narrow" w:hAnsi="Arial Narrow"/>
          <w:sz w:val="22"/>
          <w:lang w:val="en-GB" w:eastAsia="zh-CN"/>
        </w:rPr>
        <w:t>0</w:t>
      </w:r>
      <w:r w:rsidR="00956166" w:rsidRPr="00956166">
        <w:rPr>
          <w:rFonts w:ascii="Arial Narrow" w:hAnsi="Arial Narrow"/>
          <w:sz w:val="22"/>
          <w:lang w:val="en-GB" w:eastAsia="zh-CN"/>
        </w:rPr>
        <w:t>µm CPE film</w:t>
      </w:r>
      <w:r>
        <w:rPr>
          <w:rFonts w:ascii="Arial Narrow" w:hAnsi="Arial Narrow" w:hint="eastAsia"/>
          <w:sz w:val="22"/>
          <w:lang w:val="en-GB" w:eastAsia="zh-CN"/>
        </w:rPr>
        <w:t xml:space="preserve"> </w:t>
      </w:r>
    </w:p>
    <w:p w:rsidR="0088710D" w:rsidRPr="00A0676E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B73A76">
        <w:rPr>
          <w:rFonts w:ascii="Arial Narrow" w:hAnsi="Arial Narrow"/>
          <w:sz w:val="22"/>
          <w:lang w:val="en-GB" w:eastAsia="zh-CN"/>
        </w:rPr>
        <w:t>White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 xml:space="preserve">Length </w:t>
      </w:r>
      <w:r w:rsidR="00956166">
        <w:rPr>
          <w:rFonts w:ascii="Arial Narrow" w:hAnsi="Arial Narrow"/>
          <w:sz w:val="22"/>
          <w:lang w:val="en-GB" w:eastAsia="zh-CN"/>
        </w:rPr>
        <w:t>41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 w:rsidR="006B2DFB">
        <w:rPr>
          <w:rFonts w:ascii="Arial Narrow" w:hAnsi="Arial Narrow" w:hint="eastAsia"/>
          <w:sz w:val="22"/>
          <w:lang w:val="en-GB" w:eastAsia="zh-CN"/>
        </w:rPr>
        <w:t>1</w:t>
      </w:r>
      <w:r>
        <w:rPr>
          <w:rFonts w:ascii="Arial Narrow" w:hAnsi="Arial Narrow" w:hint="eastAsia"/>
          <w:sz w:val="22"/>
          <w:lang w:val="en-GB" w:eastAsia="zh-CN"/>
        </w:rPr>
        <w:t>cm</w:t>
      </w:r>
    </w:p>
    <w:p w:rsidR="00FA1CB4" w:rsidRDefault="002D3F4A" w:rsidP="006B2DF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 w:rsidR="00956166">
        <w:rPr>
          <w:rFonts w:ascii="Arial Narrow" w:hAnsi="Arial Narrow"/>
          <w:sz w:val="22"/>
          <w:lang w:val="en-GB" w:eastAsia="zh-CN"/>
        </w:rPr>
        <w:t>Height</w:t>
      </w:r>
      <w:r>
        <w:rPr>
          <w:rFonts w:ascii="Arial Narrow" w:hAnsi="Arial Narrow" w:hint="eastAsia"/>
          <w:sz w:val="22"/>
          <w:lang w:val="en-GB" w:eastAsia="zh-CN"/>
        </w:rPr>
        <w:t xml:space="preserve"> </w:t>
      </w:r>
      <w:bookmarkStart w:id="1" w:name="OLE_LINK5"/>
      <w:bookmarkStart w:id="2" w:name="OLE_LINK6"/>
      <w:r w:rsidR="00956166">
        <w:rPr>
          <w:rFonts w:ascii="Arial Narrow" w:hAnsi="Arial Narrow"/>
          <w:sz w:val="22"/>
          <w:lang w:val="en-GB" w:eastAsia="zh-CN"/>
        </w:rPr>
        <w:t>15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  <w:bookmarkEnd w:id="1"/>
      <w:bookmarkEnd w:id="2"/>
    </w:p>
    <w:p w:rsidR="00956166" w:rsidRDefault="00956166" w:rsidP="006B2DFB">
      <w:pPr>
        <w:rPr>
          <w:rFonts w:ascii="Arial Narrow" w:hAnsi="Arial Narrow"/>
          <w:sz w:val="22"/>
          <w:lang w:val="en-GB" w:eastAsia="zh-CN"/>
        </w:rPr>
      </w:pPr>
    </w:p>
    <w:p w:rsidR="006B2DFB" w:rsidRDefault="007A5143" w:rsidP="006B2DF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 w:eastAsia="zh-CN"/>
        </w:rPr>
        <w:t>Weight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="00B73A76">
        <w:rPr>
          <w:rFonts w:ascii="Arial Narrow" w:hAnsi="Arial Narrow"/>
          <w:sz w:val="22"/>
          <w:lang w:val="en-GB" w:eastAsia="zh-CN"/>
        </w:rPr>
        <w:t>13</w:t>
      </w:r>
      <w:r>
        <w:rPr>
          <w:rFonts w:ascii="Arial Narrow" w:hAnsi="Arial Narrow"/>
          <w:sz w:val="22"/>
          <w:lang w:val="en-GB" w:eastAsia="zh-CN"/>
        </w:rPr>
        <w:t>g/pc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DA2A69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 w:eastAsia="zh-CN"/>
        </w:rPr>
        <w:t>5</w:t>
      </w:r>
      <w:r w:rsidR="00956166">
        <w:rPr>
          <w:rFonts w:ascii="Arial Narrow" w:hAnsi="Arial Narrow"/>
          <w:sz w:val="22"/>
          <w:lang w:val="en-GB" w:eastAsia="zh-CN"/>
        </w:rPr>
        <w:t xml:space="preserve">pcs/roll, 10rolls/bag, </w:t>
      </w:r>
      <w:r w:rsidR="00B73A76">
        <w:rPr>
          <w:rFonts w:ascii="Arial Narrow" w:hAnsi="Arial Narrow"/>
          <w:sz w:val="22"/>
          <w:lang w:val="en-GB" w:eastAsia="zh-CN"/>
        </w:rPr>
        <w:t>1</w:t>
      </w:r>
      <w:r w:rsidR="00956166">
        <w:rPr>
          <w:rFonts w:ascii="Arial Narrow" w:hAnsi="Arial Narrow"/>
          <w:sz w:val="22"/>
          <w:lang w:val="en-GB" w:eastAsia="zh-CN"/>
        </w:rPr>
        <w:t>0bags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Pr="00DA2A69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956166" w:rsidP="00A4562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 w:eastAsia="zh-CN"/>
        </w:rPr>
        <w:t>Shoe covers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CB1436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CB1436">
        <w:rPr>
          <w:rFonts w:ascii="Arial" w:hAnsi="Arial" w:cs="Arial"/>
          <w:b/>
          <w:bCs/>
          <w:sz w:val="20"/>
          <w:szCs w:val="20"/>
          <w:lang w:val="en-US"/>
        </w:rPr>
        <w:t>July 2019</w:t>
      </w:r>
    </w:p>
    <w:sectPr w:rsidR="00EE232E" w:rsidRPr="00DF36F6" w:rsidSect="00B62BA5">
      <w:headerReference w:type="default" r:id="rId7"/>
      <w:footerReference w:type="even" r:id="rId8"/>
      <w:footerReference w:type="default" r:id="rId9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F01" w:rsidRDefault="00626F01">
      <w:r>
        <w:separator/>
      </w:r>
    </w:p>
  </w:endnote>
  <w:endnote w:type="continuationSeparator" w:id="0">
    <w:p w:rsidR="00626F01" w:rsidRDefault="00626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B61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FB6AFF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81E31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626F01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FB6AFF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FB6AFF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FB6AFF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F01" w:rsidRDefault="00626F01">
      <w:r>
        <w:separator/>
      </w:r>
    </w:p>
  </w:footnote>
  <w:footnote w:type="continuationSeparator" w:id="0">
    <w:p w:rsidR="00626F01" w:rsidRDefault="00626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4554" w:rsidRDefault="00BA7D32" w:rsidP="00C94554">
    <w:pPr>
      <w:pStyle w:val="Heading3"/>
      <w:rPr>
        <w:b w:val="0"/>
        <w:sz w:val="40"/>
        <w:szCs w:val="40"/>
      </w:rPr>
    </w:pPr>
    <w:proofErr w:type="spellStart"/>
    <w:r>
      <w:rPr>
        <w:rFonts w:hint="eastAsia"/>
        <w:b w:val="0"/>
        <w:sz w:val="40"/>
        <w:szCs w:val="40"/>
        <w:lang w:eastAsia="zh-CN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FB6AFF" w:rsidP="00800B3C"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479CEF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7B28"/>
    <w:rsid w:val="00040229"/>
    <w:rsid w:val="00041B6A"/>
    <w:rsid w:val="00053642"/>
    <w:rsid w:val="00064F7C"/>
    <w:rsid w:val="00066431"/>
    <w:rsid w:val="0007664F"/>
    <w:rsid w:val="00080323"/>
    <w:rsid w:val="000824BF"/>
    <w:rsid w:val="0009384F"/>
    <w:rsid w:val="000B2334"/>
    <w:rsid w:val="000D1BC3"/>
    <w:rsid w:val="000D677C"/>
    <w:rsid w:val="000E4E85"/>
    <w:rsid w:val="000E5F79"/>
    <w:rsid w:val="001252A8"/>
    <w:rsid w:val="0012633D"/>
    <w:rsid w:val="0014074E"/>
    <w:rsid w:val="00144903"/>
    <w:rsid w:val="001536B5"/>
    <w:rsid w:val="00155D18"/>
    <w:rsid w:val="0017349E"/>
    <w:rsid w:val="0017466F"/>
    <w:rsid w:val="00193B76"/>
    <w:rsid w:val="00195593"/>
    <w:rsid w:val="001A0845"/>
    <w:rsid w:val="001B5012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75BE4"/>
    <w:rsid w:val="00281318"/>
    <w:rsid w:val="00287E7A"/>
    <w:rsid w:val="002B46C8"/>
    <w:rsid w:val="002D3F4A"/>
    <w:rsid w:val="002D4B9F"/>
    <w:rsid w:val="002E3D19"/>
    <w:rsid w:val="002F2E6B"/>
    <w:rsid w:val="002F5246"/>
    <w:rsid w:val="002F7299"/>
    <w:rsid w:val="002F738E"/>
    <w:rsid w:val="00315515"/>
    <w:rsid w:val="00346039"/>
    <w:rsid w:val="00352B37"/>
    <w:rsid w:val="00375800"/>
    <w:rsid w:val="00377182"/>
    <w:rsid w:val="00380EC6"/>
    <w:rsid w:val="00390229"/>
    <w:rsid w:val="003C3497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7B62"/>
    <w:rsid w:val="00432AA4"/>
    <w:rsid w:val="00435040"/>
    <w:rsid w:val="00444DA3"/>
    <w:rsid w:val="00477D22"/>
    <w:rsid w:val="004826B5"/>
    <w:rsid w:val="00485DE7"/>
    <w:rsid w:val="00492A16"/>
    <w:rsid w:val="004A4964"/>
    <w:rsid w:val="004B7125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71A30"/>
    <w:rsid w:val="0057219B"/>
    <w:rsid w:val="005873AB"/>
    <w:rsid w:val="0059664F"/>
    <w:rsid w:val="005A4867"/>
    <w:rsid w:val="005B0CC2"/>
    <w:rsid w:val="005C019D"/>
    <w:rsid w:val="005C22AE"/>
    <w:rsid w:val="005E79AF"/>
    <w:rsid w:val="005F6AAA"/>
    <w:rsid w:val="005F7BFD"/>
    <w:rsid w:val="00626F01"/>
    <w:rsid w:val="00632EEE"/>
    <w:rsid w:val="00641602"/>
    <w:rsid w:val="0064394E"/>
    <w:rsid w:val="0066278E"/>
    <w:rsid w:val="006653B8"/>
    <w:rsid w:val="00680704"/>
    <w:rsid w:val="0068165B"/>
    <w:rsid w:val="00682792"/>
    <w:rsid w:val="00686289"/>
    <w:rsid w:val="006A0160"/>
    <w:rsid w:val="006B2DFB"/>
    <w:rsid w:val="006B6146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54ED8"/>
    <w:rsid w:val="00765AD6"/>
    <w:rsid w:val="0076790C"/>
    <w:rsid w:val="00783B84"/>
    <w:rsid w:val="00795586"/>
    <w:rsid w:val="0079669E"/>
    <w:rsid w:val="007A5143"/>
    <w:rsid w:val="007B018E"/>
    <w:rsid w:val="007C3689"/>
    <w:rsid w:val="007C3F0F"/>
    <w:rsid w:val="007D225C"/>
    <w:rsid w:val="007D674E"/>
    <w:rsid w:val="007E2086"/>
    <w:rsid w:val="007E42C9"/>
    <w:rsid w:val="007E4EEC"/>
    <w:rsid w:val="007F4FBF"/>
    <w:rsid w:val="008009B8"/>
    <w:rsid w:val="00800B3C"/>
    <w:rsid w:val="008065CE"/>
    <w:rsid w:val="00815332"/>
    <w:rsid w:val="008313DF"/>
    <w:rsid w:val="00846943"/>
    <w:rsid w:val="00851F75"/>
    <w:rsid w:val="00881A00"/>
    <w:rsid w:val="008858A9"/>
    <w:rsid w:val="0088710D"/>
    <w:rsid w:val="00893B4F"/>
    <w:rsid w:val="008A1FD1"/>
    <w:rsid w:val="008A406D"/>
    <w:rsid w:val="008A757C"/>
    <w:rsid w:val="008D18FC"/>
    <w:rsid w:val="008D3AA9"/>
    <w:rsid w:val="008D4042"/>
    <w:rsid w:val="008E09C5"/>
    <w:rsid w:val="008E11EC"/>
    <w:rsid w:val="008E1C39"/>
    <w:rsid w:val="009144B8"/>
    <w:rsid w:val="00915EE3"/>
    <w:rsid w:val="00916FDE"/>
    <w:rsid w:val="00930C2D"/>
    <w:rsid w:val="00940A91"/>
    <w:rsid w:val="00954CC4"/>
    <w:rsid w:val="00956166"/>
    <w:rsid w:val="00961C0B"/>
    <w:rsid w:val="00973C33"/>
    <w:rsid w:val="00984391"/>
    <w:rsid w:val="00993BD2"/>
    <w:rsid w:val="00995A5A"/>
    <w:rsid w:val="009A46AF"/>
    <w:rsid w:val="009B080D"/>
    <w:rsid w:val="009C4153"/>
    <w:rsid w:val="009D32CA"/>
    <w:rsid w:val="009D3CF2"/>
    <w:rsid w:val="009E1002"/>
    <w:rsid w:val="009F33D6"/>
    <w:rsid w:val="009F5CFC"/>
    <w:rsid w:val="009F6F34"/>
    <w:rsid w:val="00A00AD8"/>
    <w:rsid w:val="00A0172A"/>
    <w:rsid w:val="00A0676E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F579D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3A76"/>
    <w:rsid w:val="00B7566D"/>
    <w:rsid w:val="00BA7D32"/>
    <w:rsid w:val="00BB1C72"/>
    <w:rsid w:val="00BB1E95"/>
    <w:rsid w:val="00BE360A"/>
    <w:rsid w:val="00C4185B"/>
    <w:rsid w:val="00C53B17"/>
    <w:rsid w:val="00C852F9"/>
    <w:rsid w:val="00C94554"/>
    <w:rsid w:val="00CA06AD"/>
    <w:rsid w:val="00CB1436"/>
    <w:rsid w:val="00CB3F0C"/>
    <w:rsid w:val="00CC2A88"/>
    <w:rsid w:val="00CC5931"/>
    <w:rsid w:val="00CD4BC8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2344"/>
    <w:rsid w:val="00DA2A69"/>
    <w:rsid w:val="00DE4E44"/>
    <w:rsid w:val="00DF1DF6"/>
    <w:rsid w:val="00DF36F6"/>
    <w:rsid w:val="00DF58BA"/>
    <w:rsid w:val="00DF70C8"/>
    <w:rsid w:val="00DF7D8F"/>
    <w:rsid w:val="00E04222"/>
    <w:rsid w:val="00E40704"/>
    <w:rsid w:val="00E474D1"/>
    <w:rsid w:val="00E5407E"/>
    <w:rsid w:val="00E6103A"/>
    <w:rsid w:val="00E772CD"/>
    <w:rsid w:val="00E97AF7"/>
    <w:rsid w:val="00EB2958"/>
    <w:rsid w:val="00ED2C36"/>
    <w:rsid w:val="00ED348A"/>
    <w:rsid w:val="00EE232E"/>
    <w:rsid w:val="00F0016E"/>
    <w:rsid w:val="00F00852"/>
    <w:rsid w:val="00F3607F"/>
    <w:rsid w:val="00F80D2F"/>
    <w:rsid w:val="00F90F18"/>
    <w:rsid w:val="00FA1CB4"/>
    <w:rsid w:val="00FA753C"/>
    <w:rsid w:val="00FB110F"/>
    <w:rsid w:val="00FB6AF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6A9927"/>
  <w15:docId w15:val="{0BEBA7EF-62F0-4FE0-A83B-419980CA7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993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2019-08-07T10:02:00Z</dcterms:created>
  <dcterms:modified xsi:type="dcterms:W3CDTF">2019-08-07T10:03:00Z</dcterms:modified>
</cp:coreProperties>
</file>